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25D1" w14:textId="3F4B79CF" w:rsidR="00424AF2" w:rsidRPr="00143AAD" w:rsidRDefault="00585BE5" w:rsidP="00424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2"/>
          <w:u w:val="single"/>
        </w:rPr>
      </w:pPr>
      <w:r w:rsidRPr="00585BE5">
        <w:rPr>
          <w:rStyle w:val="normaltextrun"/>
          <w:rFonts w:ascii="Calibri" w:hAnsi="Calibri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99C42" wp14:editId="15E08A12">
                <wp:simplePos x="0" y="0"/>
                <wp:positionH relativeFrom="column">
                  <wp:posOffset>3337560</wp:posOffset>
                </wp:positionH>
                <wp:positionV relativeFrom="paragraph">
                  <wp:posOffset>168</wp:posOffset>
                </wp:positionV>
                <wp:extent cx="2830830" cy="1404620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1B3F" w14:textId="067416A1" w:rsidR="00585BE5" w:rsidRPr="00585BE5" w:rsidRDefault="00585BE5">
                            <w:pPr>
                              <w:rPr>
                                <w:sz w:val="28"/>
                              </w:rPr>
                            </w:pPr>
                            <w:r w:rsidRPr="00585BE5">
                              <w:rPr>
                                <w:sz w:val="28"/>
                              </w:rPr>
                              <w:t>www.sandalwoodasl.weebly.com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99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8pt;margin-top:0;width:22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" strokecolor="white [3212]">
                <v:textbox style="mso-fit-shape-to-text:t">
                  <w:txbxContent>
                    <w:p w14:paraId="78B21B3F" w14:textId="067416A1" w:rsidR="00585BE5" w:rsidRPr="00585BE5" w:rsidRDefault="00585BE5">
                      <w:pPr>
                        <w:rPr>
                          <w:sz w:val="28"/>
                        </w:rPr>
                      </w:pPr>
                      <w:r w:rsidRPr="00585BE5">
                        <w:rPr>
                          <w:sz w:val="28"/>
                        </w:rPr>
                        <w:t>www.sandalwoodasl.weebly.com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AAD">
        <w:rPr>
          <w:rStyle w:val="normaltextrun"/>
          <w:rFonts w:ascii="Calibri" w:hAnsi="Calibri" w:cs="Segoe UI"/>
          <w:b/>
          <w:bCs/>
          <w:i/>
          <w:iCs/>
          <w:sz w:val="36"/>
          <w:u w:val="single"/>
        </w:rPr>
        <w:t>UNIT 1 VOCABULARY</w:t>
      </w:r>
    </w:p>
    <w:p w14:paraId="036C9859" w14:textId="70B4D8DA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</w:p>
    <w:p w14:paraId="781D4481" w14:textId="0AFB0718" w:rsidR="000E0622" w:rsidRDefault="000E0622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AGAIN</w:t>
      </w:r>
      <w:r w:rsidR="0066045F">
        <w:rPr>
          <w:rStyle w:val="normaltextrun"/>
          <w:rFonts w:ascii="Calibri" w:hAnsi="Calibri" w:cs="Segoe UI"/>
        </w:rPr>
        <w:t xml:space="preserve">, </w:t>
      </w:r>
      <w:r>
        <w:rPr>
          <w:rStyle w:val="normaltextrun"/>
          <w:rFonts w:ascii="Calibri" w:hAnsi="Calibri" w:cs="Segoe UI"/>
        </w:rPr>
        <w:t>Repeat</w:t>
      </w:r>
    </w:p>
    <w:p w14:paraId="5B4BC9EE" w14:textId="73BAB31E" w:rsidR="00535F45" w:rsidRDefault="00535F45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BAD</w:t>
      </w:r>
    </w:p>
    <w:p w14:paraId="15D9EF38" w14:textId="78C391D5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BATHROOM</w:t>
      </w:r>
    </w:p>
    <w:p w14:paraId="64BAEF9D" w14:textId="483E628A" w:rsidR="00424AF2" w:rsidRDefault="00535F45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 w:rsidRPr="00535F45">
        <w:rPr>
          <w:rStyle w:val="normaltextrun"/>
          <w:rFonts w:ascii="Calibri" w:hAnsi="Calibri" w:cs="Segoe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2060E" wp14:editId="70A11E5E">
                <wp:simplePos x="0" y="0"/>
                <wp:positionH relativeFrom="column">
                  <wp:posOffset>3438525</wp:posOffset>
                </wp:positionH>
                <wp:positionV relativeFrom="paragraph">
                  <wp:posOffset>80645</wp:posOffset>
                </wp:positionV>
                <wp:extent cx="1733550" cy="1404620"/>
                <wp:effectExtent l="0" t="0" r="190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EB57" w14:textId="77777777" w:rsidR="00535F45" w:rsidRDefault="00535F45" w:rsidP="00535F45">
                            <w:r>
                              <w:t xml:space="preserve">Pronouns:  </w:t>
                            </w:r>
                          </w:p>
                          <w:p w14:paraId="2EC5001E" w14:textId="1C572D70" w:rsidR="00535F45" w:rsidRDefault="00535F45" w:rsidP="00535F45">
                            <w:r>
                              <w:t xml:space="preserve">YOU, I/ME, WE/US, THEY/THEM, SHE, HE        </w:t>
                            </w:r>
                          </w:p>
                          <w:p w14:paraId="1BC70292" w14:textId="795E3931" w:rsidR="00535F45" w:rsidRDefault="00535F45" w:rsidP="00535F45">
                            <w:r>
                              <w:t>YOUR, MINE/MY, OUR, THEIRS, HERS, HIS</w:t>
                            </w:r>
                          </w:p>
                          <w:p w14:paraId="62111957" w14:textId="56A5A5E8" w:rsidR="00535F45" w:rsidRDefault="00535F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206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0.75pt;margin-top:6.35pt;width:13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" strokecolor="white [3212]">
                <v:textbox style="mso-fit-shape-to-text:t">
                  <w:txbxContent>
                    <w:p w14:paraId="5776EB57" w14:textId="77777777" w:rsidR="00535F45" w:rsidRDefault="00535F45" w:rsidP="00535F45">
                      <w:r>
                        <w:t xml:space="preserve">Pronouns:  </w:t>
                      </w:r>
                    </w:p>
                    <w:p w14:paraId="2EC5001E" w14:textId="1C572D70" w:rsidR="00535F45" w:rsidRDefault="00535F45" w:rsidP="00535F45">
                      <w:r>
                        <w:t xml:space="preserve">YOU, I/ME, WE/US, THEY/THEM, SHE, HE        </w:t>
                      </w:r>
                    </w:p>
                    <w:p w14:paraId="1BC70292" w14:textId="795E3931" w:rsidR="00535F45" w:rsidRDefault="00535F45" w:rsidP="00535F45">
                      <w:r>
                        <w:t>YOUR, MINE/MY, OUR, THEIRS, HERS, HIS</w:t>
                      </w:r>
                    </w:p>
                    <w:p w14:paraId="62111957" w14:textId="56A5A5E8" w:rsidR="00535F45" w:rsidRDefault="00535F45"/>
                  </w:txbxContent>
                </v:textbox>
                <w10:wrap type="square"/>
              </v:shape>
            </w:pict>
          </mc:Fallback>
        </mc:AlternateContent>
      </w:r>
      <w:r w:rsidR="00424AF2">
        <w:rPr>
          <w:rStyle w:val="normaltextrun"/>
          <w:rFonts w:ascii="Calibri" w:hAnsi="Calibri" w:cs="Segoe UI"/>
        </w:rPr>
        <w:t>CORREC</w:t>
      </w:r>
      <w:r w:rsidR="0066045F">
        <w:rPr>
          <w:rStyle w:val="normaltextrun"/>
          <w:rFonts w:ascii="Calibri" w:hAnsi="Calibri" w:cs="Segoe UI"/>
        </w:rPr>
        <w:t>T, right</w:t>
      </w:r>
    </w:p>
    <w:p w14:paraId="728743AE" w14:textId="1C84149B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DAY</w:t>
      </w:r>
      <w:bookmarkStart w:id="0" w:name="_GoBack"/>
      <w:bookmarkEnd w:id="0"/>
    </w:p>
    <w:p w14:paraId="4A3C6EC2" w14:textId="214F3D55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DEAF</w:t>
      </w:r>
    </w:p>
    <w:p w14:paraId="0B71EEC2" w14:textId="5A534A5D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HEARING</w:t>
      </w:r>
    </w:p>
    <w:p w14:paraId="5487828B" w14:textId="07BDCDB8" w:rsidR="0066045F" w:rsidRDefault="00424AF2" w:rsidP="0066045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HARD-OF-HEARING</w:t>
      </w:r>
    </w:p>
    <w:p w14:paraId="4DF1B488" w14:textId="40ED09DF" w:rsidR="0066045F" w:rsidRPr="0066045F" w:rsidRDefault="0066045F" w:rsidP="0066045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FAST</w:t>
      </w:r>
    </w:p>
    <w:p w14:paraId="576CB552" w14:textId="01C68B75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FINE</w:t>
      </w:r>
      <w:r>
        <w:rPr>
          <w:rStyle w:val="eop"/>
          <w:rFonts w:ascii="Calibri" w:hAnsi="Calibri" w:cs="Segoe UI"/>
        </w:rPr>
        <w:t> </w:t>
      </w:r>
    </w:p>
    <w:p w14:paraId="0074F0D8" w14:textId="2EA9EEE4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FINGERSPELL</w:t>
      </w:r>
      <w:r>
        <w:rPr>
          <w:rStyle w:val="eop"/>
          <w:rFonts w:ascii="Calibri" w:hAnsi="Calibri" w:cs="Segoe UI"/>
        </w:rPr>
        <w:t> </w:t>
      </w:r>
    </w:p>
    <w:p w14:paraId="21485115" w14:textId="649DA2E4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FINISH</w:t>
      </w:r>
      <w:r w:rsidR="0066045F">
        <w:rPr>
          <w:rStyle w:val="eop"/>
          <w:rFonts w:ascii="Calibri" w:hAnsi="Calibri" w:cs="Segoe UI"/>
        </w:rPr>
        <w:t xml:space="preserve">, </w:t>
      </w:r>
      <w:r w:rsidR="00143AAD">
        <w:rPr>
          <w:rStyle w:val="eop"/>
          <w:rFonts w:ascii="Calibri" w:hAnsi="Calibri" w:cs="Segoe UI"/>
        </w:rPr>
        <w:t>done</w:t>
      </w:r>
    </w:p>
    <w:p w14:paraId="6E5B5876" w14:textId="49373729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GOOD</w:t>
      </w:r>
      <w:r>
        <w:rPr>
          <w:rStyle w:val="eop"/>
          <w:rFonts w:ascii="Calibri" w:hAnsi="Calibri" w:cs="Segoe UI"/>
        </w:rPr>
        <w:t> </w:t>
      </w:r>
    </w:p>
    <w:p w14:paraId="415D974C" w14:textId="51173B9C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HELLO</w:t>
      </w:r>
      <w:r>
        <w:rPr>
          <w:rStyle w:val="eop"/>
          <w:rFonts w:ascii="Calibri" w:hAnsi="Calibri" w:cs="Segoe UI"/>
        </w:rPr>
        <w:t> (formal)</w:t>
      </w:r>
    </w:p>
    <w:p w14:paraId="3E821A8C" w14:textId="77777777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HI (informal)</w:t>
      </w:r>
      <w:r>
        <w:rPr>
          <w:rStyle w:val="eop"/>
          <w:rFonts w:ascii="Calibri" w:hAnsi="Calibri" w:cs="Segoe UI"/>
        </w:rPr>
        <w:t> </w:t>
      </w:r>
    </w:p>
    <w:p w14:paraId="204141D5" w14:textId="09251B92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HOLD-on</w:t>
      </w:r>
      <w:r>
        <w:rPr>
          <w:rStyle w:val="eop"/>
          <w:rFonts w:ascii="Calibri" w:hAnsi="Calibri" w:cs="Segoe UI"/>
        </w:rPr>
        <w:t> </w:t>
      </w:r>
    </w:p>
    <w:p w14:paraId="02873B1C" w14:textId="6A73EB63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HOW-are YOU?</w:t>
      </w:r>
      <w:r>
        <w:rPr>
          <w:rStyle w:val="eop"/>
          <w:rFonts w:ascii="Calibri" w:hAnsi="Calibri" w:cs="Segoe UI"/>
        </w:rPr>
        <w:t> </w:t>
      </w:r>
    </w:p>
    <w:p w14:paraId="18F35387" w14:textId="77777777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LATER</w:t>
      </w:r>
    </w:p>
    <w:p w14:paraId="49D817EB" w14:textId="358C8D66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MONTH</w:t>
      </w:r>
    </w:p>
    <w:p w14:paraId="021A73DB" w14:textId="77777777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MORNING</w:t>
      </w:r>
    </w:p>
    <w:p w14:paraId="4BDB5819" w14:textId="1EF0FAE4" w:rsidR="00143AAD" w:rsidRDefault="00143AAD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MEET</w:t>
      </w:r>
    </w:p>
    <w:p w14:paraId="38CF921F" w14:textId="77777777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NAME</w:t>
      </w:r>
      <w:r>
        <w:rPr>
          <w:rStyle w:val="eop"/>
          <w:rFonts w:ascii="Calibri" w:hAnsi="Calibri" w:cs="Segoe UI"/>
        </w:rPr>
        <w:t> </w:t>
      </w:r>
    </w:p>
    <w:p w14:paraId="0E259458" w14:textId="6A5CAB39" w:rsidR="00424AF2" w:rsidRDefault="00143AAD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NICE</w:t>
      </w:r>
    </w:p>
    <w:p w14:paraId="52B8A8B8" w14:textId="7C36042F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NIGHT</w:t>
      </w:r>
    </w:p>
    <w:p w14:paraId="112D6FE4" w14:textId="7C265E6C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NO</w:t>
      </w:r>
    </w:p>
    <w:p w14:paraId="172A3787" w14:textId="077633AC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NOON</w:t>
      </w:r>
    </w:p>
    <w:p w14:paraId="49A0E446" w14:textId="70DB4D2D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NOW</w:t>
      </w:r>
    </w:p>
    <w:p w14:paraId="3C622E0B" w14:textId="090E413C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PAY</w:t>
      </w:r>
      <w:r w:rsidR="000E0622">
        <w:rPr>
          <w:rStyle w:val="normaltextrun"/>
          <w:rFonts w:ascii="Calibri" w:hAnsi="Calibri" w:cs="Segoe UI"/>
        </w:rPr>
        <w:t>-</w:t>
      </w:r>
      <w:r>
        <w:rPr>
          <w:rStyle w:val="normaltextrun"/>
          <w:rFonts w:ascii="Calibri" w:hAnsi="Calibri" w:cs="Segoe UI"/>
        </w:rPr>
        <w:t>ATTENTION/</w:t>
      </w:r>
      <w:r w:rsidR="00143AAD">
        <w:rPr>
          <w:rStyle w:val="normaltextrun"/>
          <w:rFonts w:ascii="Calibri" w:hAnsi="Calibri" w:cs="Segoe UI"/>
        </w:rPr>
        <w:t>focus</w:t>
      </w:r>
      <w:r>
        <w:rPr>
          <w:rStyle w:val="eop"/>
          <w:rFonts w:ascii="Calibri" w:hAnsi="Calibri" w:cs="Segoe UI"/>
        </w:rPr>
        <w:t> </w:t>
      </w:r>
    </w:p>
    <w:p w14:paraId="61EABF68" w14:textId="0D95A673" w:rsidR="00535F45" w:rsidRDefault="00424AF2" w:rsidP="00535F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PLEASE</w:t>
      </w:r>
    </w:p>
    <w:p w14:paraId="411F3C64" w14:textId="6A1D8EC5" w:rsidR="00535F45" w:rsidRPr="00535F45" w:rsidRDefault="00535F45" w:rsidP="00535F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TALK</w:t>
      </w:r>
    </w:p>
    <w:p w14:paraId="4A82C501" w14:textId="77777777" w:rsidR="00EB1239" w:rsidRDefault="00143AAD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THANK-</w:t>
      </w:r>
      <w:r w:rsidR="00424AF2">
        <w:rPr>
          <w:rStyle w:val="normaltextrun"/>
          <w:rFonts w:ascii="Calibri" w:hAnsi="Calibri" w:cs="Segoe UI"/>
        </w:rPr>
        <w:t>YOU</w:t>
      </w:r>
    </w:p>
    <w:p w14:paraId="15CC9374" w14:textId="77777777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TIME</w:t>
      </w:r>
    </w:p>
    <w:p w14:paraId="644185AE" w14:textId="77777777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TODAY</w:t>
      </w:r>
    </w:p>
    <w:p w14:paraId="40B25B6C" w14:textId="77777777" w:rsidR="00424AF2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TOMORROW</w:t>
      </w:r>
      <w:r w:rsidR="00424AF2">
        <w:rPr>
          <w:rStyle w:val="eop"/>
          <w:rFonts w:ascii="Calibri" w:hAnsi="Calibri" w:cs="Segoe UI"/>
        </w:rPr>
        <w:t> </w:t>
      </w:r>
    </w:p>
    <w:p w14:paraId="156A17B4" w14:textId="77777777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READY</w:t>
      </w:r>
      <w:r>
        <w:rPr>
          <w:rStyle w:val="eop"/>
          <w:rFonts w:ascii="Calibri" w:hAnsi="Calibri" w:cs="Segoe UI"/>
        </w:rPr>
        <w:t> </w:t>
      </w:r>
    </w:p>
    <w:p w14:paraId="65390380" w14:textId="3177CC1F" w:rsidR="0066045F" w:rsidRDefault="00EB1239" w:rsidP="0066045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SEE</w:t>
      </w:r>
    </w:p>
    <w:p w14:paraId="5BDE7D21" w14:textId="3667ECCB" w:rsidR="0066045F" w:rsidRPr="0066045F" w:rsidRDefault="0066045F" w:rsidP="0066045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SIGN</w:t>
      </w:r>
    </w:p>
    <w:p w14:paraId="66C05945" w14:textId="3B33FEE5" w:rsidR="0066045F" w:rsidRDefault="00424AF2" w:rsidP="0066045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SLOW</w:t>
      </w:r>
    </w:p>
    <w:p w14:paraId="54C65BC0" w14:textId="10875514" w:rsidR="0066045F" w:rsidRPr="0066045F" w:rsidRDefault="0066045F" w:rsidP="0066045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STOP-IT, that’s enough, knock-it-off</w:t>
      </w:r>
    </w:p>
    <w:p w14:paraId="4F39FAF5" w14:textId="77777777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WHAT’S –UP? </w:t>
      </w:r>
      <w:r>
        <w:rPr>
          <w:rStyle w:val="eop"/>
          <w:rFonts w:ascii="Calibri" w:hAnsi="Calibri" w:cs="Segoe UI"/>
        </w:rPr>
        <w:t> </w:t>
      </w:r>
    </w:p>
    <w:p w14:paraId="7E5D665C" w14:textId="77777777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WEEK</w:t>
      </w:r>
    </w:p>
    <w:p w14:paraId="602CE410" w14:textId="69649C68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WRON</w:t>
      </w:r>
      <w:r w:rsidR="0066045F">
        <w:rPr>
          <w:rStyle w:val="normaltextrun"/>
          <w:rFonts w:ascii="Calibri" w:hAnsi="Calibri" w:cs="Segoe UI"/>
        </w:rPr>
        <w:t>G, incorrect, mistake</w:t>
      </w:r>
    </w:p>
    <w:p w14:paraId="35361168" w14:textId="77777777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YEAR</w:t>
      </w:r>
    </w:p>
    <w:p w14:paraId="76468337" w14:textId="77777777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YES</w:t>
      </w:r>
    </w:p>
    <w:p w14:paraId="0A24DD47" w14:textId="77777777" w:rsidR="00EB1239" w:rsidRDefault="00EB1239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YESTERDAY</w:t>
      </w:r>
    </w:p>
    <w:p w14:paraId="4349AFDB" w14:textId="3C57A064" w:rsidR="00424AF2" w:rsidRDefault="00424AF2" w:rsidP="00424AF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UNDERSTAND/</w:t>
      </w:r>
      <w:r w:rsidR="00EB1239">
        <w:rPr>
          <w:rStyle w:val="normaltextrun"/>
          <w:rFonts w:ascii="Calibri" w:hAnsi="Calibri" w:cs="Segoe UI"/>
        </w:rPr>
        <w:t>DON’T</w:t>
      </w:r>
      <w:r>
        <w:rPr>
          <w:rStyle w:val="normaltextrun"/>
          <w:rFonts w:ascii="Calibri" w:hAnsi="Calibri" w:cs="Segoe UI"/>
        </w:rPr>
        <w:t>-UNDERSTAND</w:t>
      </w:r>
      <w:r>
        <w:rPr>
          <w:rStyle w:val="eop"/>
          <w:rFonts w:ascii="Calibri" w:hAnsi="Calibri" w:cs="Segoe UI"/>
        </w:rPr>
        <w:t> </w:t>
      </w:r>
    </w:p>
    <w:p w14:paraId="0BA75D50" w14:textId="4915DE34" w:rsidR="009135F1" w:rsidRDefault="009135F1" w:rsidP="00424AF2"/>
    <w:sectPr w:rsidR="009135F1" w:rsidSect="00B13B7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63D"/>
    <w:multiLevelType w:val="multilevel"/>
    <w:tmpl w:val="CC8A82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238C8"/>
    <w:multiLevelType w:val="multilevel"/>
    <w:tmpl w:val="FE2C70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27826"/>
    <w:multiLevelType w:val="multilevel"/>
    <w:tmpl w:val="13A2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93612"/>
    <w:multiLevelType w:val="multilevel"/>
    <w:tmpl w:val="31D8A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B1043"/>
    <w:multiLevelType w:val="multilevel"/>
    <w:tmpl w:val="2B8626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E76B6"/>
    <w:multiLevelType w:val="multilevel"/>
    <w:tmpl w:val="F04675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D45E5"/>
    <w:multiLevelType w:val="multilevel"/>
    <w:tmpl w:val="37F8AA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66E56"/>
    <w:multiLevelType w:val="multilevel"/>
    <w:tmpl w:val="63BA6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26575"/>
    <w:multiLevelType w:val="multilevel"/>
    <w:tmpl w:val="1B748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F00AB"/>
    <w:multiLevelType w:val="multilevel"/>
    <w:tmpl w:val="A2ECB3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73AB7"/>
    <w:multiLevelType w:val="multilevel"/>
    <w:tmpl w:val="5964AA9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240F9"/>
    <w:multiLevelType w:val="multilevel"/>
    <w:tmpl w:val="9C0623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79ED"/>
    <w:multiLevelType w:val="multilevel"/>
    <w:tmpl w:val="BA946F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845CD"/>
    <w:multiLevelType w:val="multilevel"/>
    <w:tmpl w:val="F32A29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43BE8"/>
    <w:multiLevelType w:val="multilevel"/>
    <w:tmpl w:val="F7CCE8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A2ADB"/>
    <w:multiLevelType w:val="multilevel"/>
    <w:tmpl w:val="B0DEB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0527C"/>
    <w:multiLevelType w:val="multilevel"/>
    <w:tmpl w:val="6BB0D6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33F98"/>
    <w:multiLevelType w:val="multilevel"/>
    <w:tmpl w:val="EE4A19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0480C"/>
    <w:multiLevelType w:val="hybridMultilevel"/>
    <w:tmpl w:val="7C86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21F9E"/>
    <w:multiLevelType w:val="multilevel"/>
    <w:tmpl w:val="2E586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01D01"/>
    <w:multiLevelType w:val="multilevel"/>
    <w:tmpl w:val="B64C11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843883"/>
    <w:multiLevelType w:val="multilevel"/>
    <w:tmpl w:val="4D88DE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B4C16"/>
    <w:multiLevelType w:val="multilevel"/>
    <w:tmpl w:val="3594D0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940D1"/>
    <w:multiLevelType w:val="multilevel"/>
    <w:tmpl w:val="B3368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36B32"/>
    <w:multiLevelType w:val="multilevel"/>
    <w:tmpl w:val="38D239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A3D72"/>
    <w:multiLevelType w:val="multilevel"/>
    <w:tmpl w:val="DA4C4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AF32A1"/>
    <w:multiLevelType w:val="multilevel"/>
    <w:tmpl w:val="064E1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4A642B"/>
    <w:multiLevelType w:val="multilevel"/>
    <w:tmpl w:val="1B9EE0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47245"/>
    <w:multiLevelType w:val="multilevel"/>
    <w:tmpl w:val="16285E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E15F2"/>
    <w:multiLevelType w:val="multilevel"/>
    <w:tmpl w:val="34AC1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7"/>
  </w:num>
  <w:num w:numId="5">
    <w:abstractNumId w:val="15"/>
  </w:num>
  <w:num w:numId="6">
    <w:abstractNumId w:val="9"/>
  </w:num>
  <w:num w:numId="7">
    <w:abstractNumId w:val="26"/>
  </w:num>
  <w:num w:numId="8">
    <w:abstractNumId w:val="8"/>
  </w:num>
  <w:num w:numId="9">
    <w:abstractNumId w:val="29"/>
  </w:num>
  <w:num w:numId="10">
    <w:abstractNumId w:val="3"/>
  </w:num>
  <w:num w:numId="11">
    <w:abstractNumId w:val="1"/>
  </w:num>
  <w:num w:numId="12">
    <w:abstractNumId w:val="25"/>
  </w:num>
  <w:num w:numId="13">
    <w:abstractNumId w:val="27"/>
  </w:num>
  <w:num w:numId="14">
    <w:abstractNumId w:val="20"/>
  </w:num>
  <w:num w:numId="15">
    <w:abstractNumId w:val="24"/>
  </w:num>
  <w:num w:numId="16">
    <w:abstractNumId w:val="16"/>
  </w:num>
  <w:num w:numId="17">
    <w:abstractNumId w:val="12"/>
  </w:num>
  <w:num w:numId="18">
    <w:abstractNumId w:val="14"/>
  </w:num>
  <w:num w:numId="19">
    <w:abstractNumId w:val="28"/>
  </w:num>
  <w:num w:numId="20">
    <w:abstractNumId w:val="17"/>
  </w:num>
  <w:num w:numId="21">
    <w:abstractNumId w:val="4"/>
  </w:num>
  <w:num w:numId="22">
    <w:abstractNumId w:val="11"/>
  </w:num>
  <w:num w:numId="23">
    <w:abstractNumId w:val="6"/>
  </w:num>
  <w:num w:numId="24">
    <w:abstractNumId w:val="22"/>
  </w:num>
  <w:num w:numId="25">
    <w:abstractNumId w:val="0"/>
  </w:num>
  <w:num w:numId="26">
    <w:abstractNumId w:val="10"/>
  </w:num>
  <w:num w:numId="27">
    <w:abstractNumId w:val="5"/>
  </w:num>
  <w:num w:numId="28">
    <w:abstractNumId w:val="13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F2"/>
    <w:rsid w:val="000E0622"/>
    <w:rsid w:val="00143AAD"/>
    <w:rsid w:val="00354897"/>
    <w:rsid w:val="00424AF2"/>
    <w:rsid w:val="00535F45"/>
    <w:rsid w:val="00585BE5"/>
    <w:rsid w:val="0066045F"/>
    <w:rsid w:val="009135F1"/>
    <w:rsid w:val="00A95A9E"/>
    <w:rsid w:val="00B13B7B"/>
    <w:rsid w:val="00E02FA2"/>
    <w:rsid w:val="00E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C6A7"/>
  <w15:chartTrackingRefBased/>
  <w15:docId w15:val="{9831A36D-7DAB-474F-8B84-1AFC0F3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4AF2"/>
  </w:style>
  <w:style w:type="character" w:customStyle="1" w:styleId="eop">
    <w:name w:val="eop"/>
    <w:basedOn w:val="DefaultParagraphFont"/>
    <w:rsid w:val="00424AF2"/>
  </w:style>
  <w:style w:type="paragraph" w:styleId="BalloonText">
    <w:name w:val="Balloon Text"/>
    <w:basedOn w:val="Normal"/>
    <w:link w:val="BalloonTextChar"/>
    <w:uiPriority w:val="99"/>
    <w:semiHidden/>
    <w:unhideWhenUsed/>
    <w:rsid w:val="000E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Haralambou, Charlotte B.</dc:creator>
  <cp:keywords/>
  <dc:description/>
  <cp:lastModifiedBy>Haralambou, Charlotte B.</cp:lastModifiedBy>
  <cp:revision>7</cp:revision>
  <cp:lastPrinted>2019-09-10T18:30:00Z</cp:lastPrinted>
  <dcterms:created xsi:type="dcterms:W3CDTF">2017-09-20T17:59:00Z</dcterms:created>
  <dcterms:modified xsi:type="dcterms:W3CDTF">2019-09-12T16:00:00Z</dcterms:modified>
</cp:coreProperties>
</file>